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624C0" w14:textId="7C83EAE6" w:rsidR="007B5B73" w:rsidRDefault="00AE00EC" w:rsidP="000647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Szám</w:t>
      </w:r>
      <w:r w:rsidRPr="000C3473">
        <w:rPr>
          <w:rFonts w:ascii="Times New Roman" w:hAnsi="Times New Roman" w:cs="Times New Roman"/>
          <w:sz w:val="24"/>
          <w:szCs w:val="24"/>
        </w:rPr>
        <w:t xml:space="preserve">: </w:t>
      </w:r>
      <w:r w:rsidR="006F22ED" w:rsidRPr="000C3473">
        <w:rPr>
          <w:rFonts w:ascii="Times New Roman" w:hAnsi="Times New Roman" w:cs="Times New Roman"/>
          <w:sz w:val="24"/>
          <w:szCs w:val="24"/>
        </w:rPr>
        <w:t>1</w:t>
      </w:r>
      <w:r w:rsidR="00690ED3" w:rsidRPr="000C3473">
        <w:rPr>
          <w:rFonts w:ascii="Times New Roman" w:hAnsi="Times New Roman" w:cs="Times New Roman"/>
          <w:sz w:val="24"/>
          <w:szCs w:val="24"/>
        </w:rPr>
        <w:t>-</w:t>
      </w:r>
      <w:r w:rsidR="000C3473" w:rsidRPr="000C3473">
        <w:rPr>
          <w:rFonts w:ascii="Times New Roman" w:hAnsi="Times New Roman" w:cs="Times New Roman"/>
          <w:sz w:val="24"/>
          <w:szCs w:val="24"/>
        </w:rPr>
        <w:t>9</w:t>
      </w:r>
      <w:r w:rsidR="001309F3">
        <w:rPr>
          <w:rFonts w:ascii="Times New Roman" w:hAnsi="Times New Roman" w:cs="Times New Roman"/>
          <w:sz w:val="24"/>
          <w:szCs w:val="24"/>
        </w:rPr>
        <w:t>/</w:t>
      </w:r>
      <w:r w:rsidR="00616633">
        <w:rPr>
          <w:rFonts w:ascii="Times New Roman" w:hAnsi="Times New Roman" w:cs="Times New Roman"/>
          <w:sz w:val="24"/>
          <w:szCs w:val="24"/>
        </w:rPr>
        <w:t>202</w:t>
      </w:r>
      <w:r w:rsidR="00EB6D3A">
        <w:rPr>
          <w:rFonts w:ascii="Times New Roman" w:hAnsi="Times New Roman" w:cs="Times New Roman"/>
          <w:sz w:val="24"/>
          <w:szCs w:val="24"/>
        </w:rPr>
        <w:t>4</w:t>
      </w:r>
      <w:r w:rsidR="001309F3">
        <w:rPr>
          <w:rFonts w:ascii="Times New Roman" w:hAnsi="Times New Roman" w:cs="Times New Roman"/>
          <w:sz w:val="24"/>
          <w:szCs w:val="24"/>
        </w:rPr>
        <w:t>.</w:t>
      </w:r>
      <w:r w:rsidR="00AA6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4F01C6" w14:textId="03E53C8C" w:rsidR="00AE00EC" w:rsidRPr="0075528D" w:rsidRDefault="00EE1CBA" w:rsidP="007B5B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F22ED" w:rsidRPr="000C3473">
        <w:rPr>
          <w:rFonts w:ascii="Times New Roman" w:hAnsi="Times New Roman" w:cs="Times New Roman"/>
          <w:sz w:val="24"/>
          <w:szCs w:val="24"/>
        </w:rPr>
        <w:t>.</w:t>
      </w:r>
      <w:r w:rsidR="00865DCD">
        <w:rPr>
          <w:rFonts w:ascii="Times New Roman" w:hAnsi="Times New Roman" w:cs="Times New Roman"/>
          <w:sz w:val="24"/>
          <w:szCs w:val="24"/>
        </w:rPr>
        <w:t xml:space="preserve"> sz. napirendi pont </w:t>
      </w:r>
    </w:p>
    <w:p w14:paraId="6103E3E4" w14:textId="77777777" w:rsidR="00AE00EC" w:rsidRPr="0075528D" w:rsidRDefault="00AE00EC" w:rsidP="000647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D4A8F4C" w14:textId="77777777" w:rsidR="00AE00EC" w:rsidRPr="0075528D" w:rsidRDefault="00AE00EC" w:rsidP="000647A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5528D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60683EE8" w14:textId="77777777" w:rsidR="00AE00EC" w:rsidRPr="00F20099" w:rsidRDefault="00AE00EC" w:rsidP="000647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099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1A42447E" w14:textId="60243366" w:rsidR="00AE00EC" w:rsidRPr="00F20099" w:rsidRDefault="00616633" w:rsidP="000647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099">
        <w:rPr>
          <w:rFonts w:ascii="Times New Roman" w:hAnsi="Times New Roman" w:cs="Times New Roman"/>
          <w:b/>
          <w:sz w:val="24"/>
          <w:szCs w:val="24"/>
        </w:rPr>
        <w:t>202</w:t>
      </w:r>
      <w:r w:rsidR="00EB6D3A">
        <w:rPr>
          <w:rFonts w:ascii="Times New Roman" w:hAnsi="Times New Roman" w:cs="Times New Roman"/>
          <w:b/>
          <w:sz w:val="24"/>
          <w:szCs w:val="24"/>
        </w:rPr>
        <w:t>4</w:t>
      </w:r>
      <w:r w:rsidR="00AE00EC" w:rsidRPr="00F2009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E3DB9" w:rsidRPr="007540A4">
        <w:rPr>
          <w:rFonts w:ascii="Times New Roman" w:hAnsi="Times New Roman" w:cs="Times New Roman"/>
          <w:b/>
          <w:sz w:val="24"/>
          <w:szCs w:val="24"/>
        </w:rPr>
        <w:t>jú</w:t>
      </w:r>
      <w:r w:rsidR="00EB6D3A" w:rsidRPr="007540A4">
        <w:rPr>
          <w:rFonts w:ascii="Times New Roman" w:hAnsi="Times New Roman" w:cs="Times New Roman"/>
          <w:b/>
          <w:sz w:val="24"/>
          <w:szCs w:val="24"/>
        </w:rPr>
        <w:t>l</w:t>
      </w:r>
      <w:r w:rsidR="00DE3DB9" w:rsidRPr="007540A4">
        <w:rPr>
          <w:rFonts w:ascii="Times New Roman" w:hAnsi="Times New Roman" w:cs="Times New Roman"/>
          <w:b/>
          <w:sz w:val="24"/>
          <w:szCs w:val="24"/>
        </w:rPr>
        <w:t>ius</w:t>
      </w:r>
      <w:r w:rsidR="001309F3" w:rsidRPr="007540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3DB9" w:rsidRPr="007540A4">
        <w:rPr>
          <w:rFonts w:ascii="Times New Roman" w:hAnsi="Times New Roman" w:cs="Times New Roman"/>
          <w:b/>
          <w:sz w:val="24"/>
          <w:szCs w:val="24"/>
        </w:rPr>
        <w:t>2</w:t>
      </w:r>
      <w:r w:rsidR="007540A4" w:rsidRPr="007540A4">
        <w:rPr>
          <w:rFonts w:ascii="Times New Roman" w:hAnsi="Times New Roman" w:cs="Times New Roman"/>
          <w:b/>
          <w:sz w:val="24"/>
          <w:szCs w:val="24"/>
        </w:rPr>
        <w:t>5</w:t>
      </w:r>
      <w:r w:rsidR="00AE00EC" w:rsidRPr="00F20099">
        <w:rPr>
          <w:rFonts w:ascii="Times New Roman" w:hAnsi="Times New Roman" w:cs="Times New Roman"/>
          <w:b/>
          <w:sz w:val="24"/>
          <w:szCs w:val="24"/>
        </w:rPr>
        <w:t>-i rendes</w:t>
      </w:r>
      <w:r w:rsidR="00690ED3" w:rsidRPr="00F20099">
        <w:rPr>
          <w:rFonts w:ascii="Times New Roman" w:hAnsi="Times New Roman" w:cs="Times New Roman"/>
          <w:b/>
          <w:sz w:val="24"/>
          <w:szCs w:val="24"/>
        </w:rPr>
        <w:t>, nyilvános ülésére</w:t>
      </w:r>
    </w:p>
    <w:p w14:paraId="7B4A5310" w14:textId="77777777" w:rsidR="00AE00EC" w:rsidRPr="0075528D" w:rsidRDefault="00AE00EC" w:rsidP="000647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D617CFA" w14:textId="56DF4DFD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6633" w:rsidRPr="00CC7D3A">
        <w:rPr>
          <w:rFonts w:ascii="Times New Roman" w:hAnsi="Times New Roman" w:cs="Times New Roman"/>
          <w:sz w:val="24"/>
          <w:szCs w:val="24"/>
        </w:rPr>
        <w:t xml:space="preserve">Zalaszentgrót </w:t>
      </w:r>
      <w:r w:rsidR="00883C9B" w:rsidRPr="00CC7D3A">
        <w:rPr>
          <w:rFonts w:ascii="Times New Roman" w:hAnsi="Times New Roman" w:cs="Times New Roman"/>
          <w:sz w:val="24"/>
          <w:szCs w:val="24"/>
        </w:rPr>
        <w:t>761/12</w:t>
      </w:r>
      <w:r w:rsidR="00616633" w:rsidRPr="00CC7D3A">
        <w:rPr>
          <w:rFonts w:ascii="Times New Roman" w:hAnsi="Times New Roman" w:cs="Times New Roman"/>
          <w:sz w:val="24"/>
          <w:szCs w:val="24"/>
        </w:rPr>
        <w:t xml:space="preserve"> hrsz-ú „</w:t>
      </w:r>
      <w:r w:rsidR="00CC7D3A" w:rsidRPr="00CC7D3A">
        <w:rPr>
          <w:rFonts w:ascii="Times New Roman" w:hAnsi="Times New Roman" w:cs="Times New Roman"/>
          <w:sz w:val="24"/>
          <w:szCs w:val="24"/>
        </w:rPr>
        <w:t>Garázs</w:t>
      </w:r>
      <w:r w:rsidR="00616633" w:rsidRPr="00CC7D3A">
        <w:rPr>
          <w:rFonts w:ascii="Times New Roman" w:hAnsi="Times New Roman" w:cs="Times New Roman"/>
          <w:sz w:val="24"/>
          <w:szCs w:val="24"/>
        </w:rPr>
        <w:t>”</w:t>
      </w:r>
      <w:r w:rsidR="006166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önkormányzati ingatlan é</w:t>
      </w:r>
      <w:r w:rsidRPr="0075528D">
        <w:rPr>
          <w:rFonts w:ascii="Times New Roman" w:hAnsi="Times New Roman" w:cs="Times New Roman"/>
          <w:sz w:val="24"/>
          <w:szCs w:val="24"/>
        </w:rPr>
        <w:t>rtékesítés</w:t>
      </w:r>
      <w:r w:rsidR="00A63967">
        <w:rPr>
          <w:rFonts w:ascii="Times New Roman" w:hAnsi="Times New Roman" w:cs="Times New Roman"/>
          <w:sz w:val="24"/>
          <w:szCs w:val="24"/>
        </w:rPr>
        <w:t>e</w:t>
      </w:r>
    </w:p>
    <w:p w14:paraId="50047FE0" w14:textId="77777777" w:rsidR="00A63967" w:rsidRDefault="00A63967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AA945B" w14:textId="77777777" w:rsidR="00690ED3" w:rsidRPr="0075528D" w:rsidRDefault="00690ED3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0A5B0C" w14:textId="77777777" w:rsidR="00AE00EC" w:rsidRPr="0075528D" w:rsidRDefault="00AE00EC" w:rsidP="000647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5528D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1653BC18" w14:textId="77777777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175CDC" w14:textId="580C9569" w:rsidR="0088798B" w:rsidRDefault="0088798B" w:rsidP="00887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 belterület 761/12 hrsz-ú, természetben 8790 Zalaszentgrót, Katalin </w:t>
      </w:r>
      <w:proofErr w:type="spellStart"/>
      <w:r>
        <w:rPr>
          <w:rFonts w:ascii="Times New Roman" w:hAnsi="Times New Roman" w:cs="Times New Roman"/>
          <w:sz w:val="24"/>
          <w:szCs w:val="24"/>
        </w:rPr>
        <w:t>ltp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garázssoron </w:t>
      </w:r>
      <w:r w:rsidR="001A223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4/80-ad részben</w:t>
      </w:r>
      <w:r w:rsidR="001A2232">
        <w:rPr>
          <w:rFonts w:ascii="Times New Roman" w:hAnsi="Times New Roman" w:cs="Times New Roman"/>
          <w:sz w:val="24"/>
          <w:szCs w:val="24"/>
        </w:rPr>
        <w:t>) lévő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3A9E">
        <w:rPr>
          <w:rFonts w:ascii="Times New Roman" w:hAnsi="Times New Roman" w:cs="Times New Roman"/>
          <w:sz w:val="24"/>
          <w:szCs w:val="24"/>
        </w:rPr>
        <w:t xml:space="preserve">15,53 nm </w:t>
      </w:r>
      <w:r w:rsidR="0053587A">
        <w:rPr>
          <w:rFonts w:ascii="Times New Roman" w:hAnsi="Times New Roman" w:cs="Times New Roman"/>
          <w:sz w:val="24"/>
          <w:szCs w:val="24"/>
        </w:rPr>
        <w:t>a</w:t>
      </w:r>
      <w:r w:rsidR="00833A9E">
        <w:rPr>
          <w:rFonts w:ascii="Times New Roman" w:hAnsi="Times New Roman" w:cs="Times New Roman"/>
          <w:sz w:val="24"/>
          <w:szCs w:val="24"/>
        </w:rPr>
        <w:t xml:space="preserve">lapterületű </w:t>
      </w:r>
      <w:r>
        <w:rPr>
          <w:rFonts w:ascii="Times New Roman" w:hAnsi="Times New Roman" w:cs="Times New Roman"/>
          <w:sz w:val="24"/>
          <w:szCs w:val="24"/>
        </w:rPr>
        <w:t xml:space="preserve">garázs Zalaszentgrót Város Önkormányzatának tulajdonát képezi. Az ingatlan állapotán jól látható, hogy </w:t>
      </w:r>
      <w:r w:rsidR="0053587A">
        <w:rPr>
          <w:rFonts w:ascii="Times New Roman" w:hAnsi="Times New Roman" w:cs="Times New Roman"/>
          <w:sz w:val="24"/>
          <w:szCs w:val="24"/>
        </w:rPr>
        <w:t xml:space="preserve">bár a tetőszerkezet megerősítésre került, további </w:t>
      </w:r>
      <w:r>
        <w:rPr>
          <w:rFonts w:ascii="Times New Roman" w:hAnsi="Times New Roman" w:cs="Times New Roman"/>
          <w:sz w:val="24"/>
          <w:szCs w:val="24"/>
        </w:rPr>
        <w:t xml:space="preserve">jelentős felújításra szorul. </w:t>
      </w:r>
    </w:p>
    <w:p w14:paraId="2641CF22" w14:textId="77777777" w:rsidR="006026EA" w:rsidRDefault="006026EA" w:rsidP="00887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44240D" w14:textId="64960514" w:rsidR="006026EA" w:rsidRDefault="006026EA" w:rsidP="006026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ingatlan felújításának tervezése és költségvetési felmérése érdekében lefolytatott előzetes egyeztetések alapján elmondható, hogy minőségi felújítás a jelenlegi építőipari árak figyelembevételével hosszú távon nem térülne meg. </w:t>
      </w:r>
      <w:r w:rsidRPr="00EA3218">
        <w:rPr>
          <w:rFonts w:ascii="Times New Roman" w:hAnsi="Times New Roman" w:cs="Times New Roman"/>
          <w:sz w:val="24"/>
          <w:szCs w:val="24"/>
        </w:rPr>
        <w:t>Fentiek tudatában az ingatlan hasznosítása kapcsán fontos</w:t>
      </w:r>
      <w:r>
        <w:rPr>
          <w:rFonts w:ascii="Times New Roman" w:hAnsi="Times New Roman" w:cs="Times New Roman"/>
          <w:sz w:val="24"/>
          <w:szCs w:val="24"/>
        </w:rPr>
        <w:t xml:space="preserve"> mérlegelni</w:t>
      </w:r>
      <w:r w:rsidRPr="00EA32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 ingatlan jelenlegi műszaki állapotát. Előzetes szakmai egyeztetések alapján a jelenlegi ingatlanárak ismeretében az önkormányzat számára meggondolandó az ingatlan értékesítése. Az eladásból származó bevétel a 2024 évi tervezett költségvetés bevételeit növelné</w:t>
      </w:r>
    </w:p>
    <w:p w14:paraId="5F78029D" w14:textId="77777777" w:rsidR="00E9576C" w:rsidRDefault="00E9576C" w:rsidP="006026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528192F" w14:textId="2B3E77BB" w:rsidR="00E9576C" w:rsidRDefault="00E9576C" w:rsidP="00E95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 leírtak alapján összességben a jelenlegi gazdasági folyamatok miatt önkormányzatunk számára az ingatlan értékesítése preferálható, szemben egy részleges felújítást követő hasznosítással szemben.</w:t>
      </w:r>
    </w:p>
    <w:p w14:paraId="111CB6ED" w14:textId="77777777" w:rsidR="00E9576C" w:rsidRDefault="00E9576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2402848" w14:textId="6A4DB378" w:rsidR="00AE00EC" w:rsidRPr="00E9576C" w:rsidRDefault="00AE00EC" w:rsidP="00E9576C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9576C">
        <w:rPr>
          <w:rFonts w:ascii="Times New Roman" w:hAnsi="Times New Roman" w:cs="Times New Roman"/>
          <w:sz w:val="24"/>
          <w:szCs w:val="24"/>
          <w:u w:val="single"/>
        </w:rPr>
        <w:t xml:space="preserve">Zalaszentgrót </w:t>
      </w:r>
      <w:r w:rsidR="00CC7D3A" w:rsidRPr="00E9576C">
        <w:rPr>
          <w:rFonts w:ascii="Times New Roman" w:hAnsi="Times New Roman" w:cs="Times New Roman"/>
          <w:sz w:val="24"/>
          <w:szCs w:val="24"/>
          <w:u w:val="single"/>
        </w:rPr>
        <w:t>761/12</w:t>
      </w:r>
      <w:r w:rsidR="001864F9" w:rsidRPr="00E9576C">
        <w:rPr>
          <w:rFonts w:ascii="Times New Roman" w:hAnsi="Times New Roman" w:cs="Times New Roman"/>
          <w:sz w:val="24"/>
          <w:szCs w:val="24"/>
          <w:u w:val="single"/>
        </w:rPr>
        <w:t xml:space="preserve"> hrsz-ú</w:t>
      </w:r>
      <w:r w:rsidRPr="00E9576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CC7D3A" w:rsidRPr="00E9576C">
        <w:rPr>
          <w:rFonts w:ascii="Times New Roman" w:hAnsi="Times New Roman" w:cs="Times New Roman"/>
          <w:sz w:val="24"/>
          <w:szCs w:val="24"/>
          <w:u w:val="single"/>
        </w:rPr>
        <w:t>kivett garázs, udvar</w:t>
      </w:r>
      <w:r w:rsidR="001864F9" w:rsidRPr="00E9576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9576C">
        <w:rPr>
          <w:rFonts w:ascii="Times New Roman" w:hAnsi="Times New Roman" w:cs="Times New Roman"/>
          <w:sz w:val="24"/>
          <w:szCs w:val="24"/>
          <w:u w:val="single"/>
        </w:rPr>
        <w:t>nyilvántartott ingatlan</w:t>
      </w:r>
      <w:r w:rsidR="005A2DCE" w:rsidRPr="00E9576C">
        <w:rPr>
          <w:rFonts w:ascii="Times New Roman" w:hAnsi="Times New Roman" w:cs="Times New Roman"/>
          <w:sz w:val="24"/>
          <w:szCs w:val="24"/>
          <w:u w:val="single"/>
        </w:rPr>
        <w:t xml:space="preserve"> adatai</w:t>
      </w:r>
    </w:p>
    <w:p w14:paraId="4749A8CA" w14:textId="77777777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DD2C77" w14:textId="7B67A250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7011">
        <w:rPr>
          <w:rFonts w:ascii="Times New Roman" w:hAnsi="Times New Roman" w:cs="Times New Roman"/>
          <w:sz w:val="24"/>
          <w:szCs w:val="24"/>
        </w:rPr>
        <w:t>A</w:t>
      </w:r>
      <w:r w:rsidR="00313958" w:rsidRPr="00677011">
        <w:rPr>
          <w:rFonts w:ascii="Times New Roman" w:hAnsi="Times New Roman" w:cs="Times New Roman"/>
          <w:sz w:val="24"/>
          <w:szCs w:val="24"/>
        </w:rPr>
        <w:t>z önkormányzat vagyonáról és a vagyongazdálkodás</w:t>
      </w:r>
      <w:r w:rsidR="009C7536" w:rsidRPr="00677011">
        <w:rPr>
          <w:rFonts w:ascii="Times New Roman" w:hAnsi="Times New Roman" w:cs="Times New Roman"/>
          <w:sz w:val="24"/>
          <w:szCs w:val="24"/>
        </w:rPr>
        <w:t xml:space="preserve"> általános</w:t>
      </w:r>
      <w:r w:rsidR="00313958" w:rsidRPr="00677011">
        <w:rPr>
          <w:rFonts w:ascii="Times New Roman" w:hAnsi="Times New Roman" w:cs="Times New Roman"/>
          <w:sz w:val="24"/>
          <w:szCs w:val="24"/>
        </w:rPr>
        <w:t xml:space="preserve"> szabályairól szóló 22/2015.</w:t>
      </w:r>
      <w:r w:rsidR="00690ED3" w:rsidRPr="00677011">
        <w:rPr>
          <w:rFonts w:ascii="Times New Roman" w:hAnsi="Times New Roman" w:cs="Times New Roman"/>
          <w:sz w:val="24"/>
          <w:szCs w:val="24"/>
        </w:rPr>
        <w:t xml:space="preserve"> </w:t>
      </w:r>
      <w:r w:rsidR="00313958" w:rsidRPr="00677011">
        <w:rPr>
          <w:rFonts w:ascii="Times New Roman" w:hAnsi="Times New Roman" w:cs="Times New Roman"/>
          <w:sz w:val="24"/>
          <w:szCs w:val="24"/>
        </w:rPr>
        <w:t>(XI.</w:t>
      </w:r>
      <w:r w:rsidR="00690ED3" w:rsidRPr="00677011">
        <w:rPr>
          <w:rFonts w:ascii="Times New Roman" w:hAnsi="Times New Roman" w:cs="Times New Roman"/>
          <w:sz w:val="24"/>
          <w:szCs w:val="24"/>
        </w:rPr>
        <w:t xml:space="preserve"> </w:t>
      </w:r>
      <w:r w:rsidR="00313958" w:rsidRPr="00677011">
        <w:rPr>
          <w:rFonts w:ascii="Times New Roman" w:hAnsi="Times New Roman" w:cs="Times New Roman"/>
          <w:sz w:val="24"/>
          <w:szCs w:val="24"/>
        </w:rPr>
        <w:t>27</w:t>
      </w:r>
      <w:r w:rsidR="00B7179C" w:rsidRPr="00677011">
        <w:rPr>
          <w:rFonts w:ascii="Times New Roman" w:hAnsi="Times New Roman" w:cs="Times New Roman"/>
          <w:sz w:val="24"/>
          <w:szCs w:val="24"/>
        </w:rPr>
        <w:t>.</w:t>
      </w:r>
      <w:r w:rsidR="00313958" w:rsidRPr="00677011">
        <w:rPr>
          <w:rFonts w:ascii="Times New Roman" w:hAnsi="Times New Roman" w:cs="Times New Roman"/>
          <w:sz w:val="24"/>
          <w:szCs w:val="24"/>
        </w:rPr>
        <w:t xml:space="preserve">) önkormányzati </w:t>
      </w:r>
      <w:r w:rsidRPr="00677011">
        <w:rPr>
          <w:rFonts w:ascii="Times New Roman" w:hAnsi="Times New Roman" w:cs="Times New Roman"/>
          <w:sz w:val="24"/>
          <w:szCs w:val="24"/>
        </w:rPr>
        <w:t>rendelet</w:t>
      </w:r>
      <w:r w:rsidR="00690ED3" w:rsidRPr="00677011">
        <w:rPr>
          <w:rFonts w:ascii="Times New Roman" w:hAnsi="Times New Roman" w:cs="Times New Roman"/>
          <w:sz w:val="24"/>
          <w:szCs w:val="24"/>
        </w:rPr>
        <w:t>, vagyis hatályos vagyonrendeletünk</w:t>
      </w:r>
      <w:r w:rsidR="00313958" w:rsidRPr="00677011">
        <w:rPr>
          <w:rFonts w:ascii="Times New Roman" w:hAnsi="Times New Roman" w:cs="Times New Roman"/>
          <w:sz w:val="24"/>
          <w:szCs w:val="24"/>
        </w:rPr>
        <w:t xml:space="preserve"> 11</w:t>
      </w:r>
      <w:r w:rsidRPr="00677011">
        <w:rPr>
          <w:rFonts w:ascii="Times New Roman" w:hAnsi="Times New Roman" w:cs="Times New Roman"/>
          <w:sz w:val="24"/>
          <w:szCs w:val="24"/>
        </w:rPr>
        <w:t xml:space="preserve">. § (1) bekezdése alapján a tulajdonjog átruházására irányuló döntést megelőzően meg kell határozni a forgalmi értéket, amely – a 9. § (2) bekezdésének a) pontja alapján – történhet az önkormányzati ingatlanvagyon-kataszterben nyilvántartott becsült forgalmi érték vagy </w:t>
      </w:r>
      <w:r w:rsidR="00313958" w:rsidRPr="00677011">
        <w:rPr>
          <w:rFonts w:ascii="Times New Roman" w:hAnsi="Times New Roman" w:cs="Times New Roman"/>
          <w:sz w:val="24"/>
          <w:szCs w:val="24"/>
        </w:rPr>
        <w:t>6 hónapnál nem régebbi forgalmi értékbecslés alapján.</w:t>
      </w:r>
    </w:p>
    <w:p w14:paraId="51CACDD3" w14:textId="77777777" w:rsidR="0013572F" w:rsidRPr="0075528D" w:rsidRDefault="0013572F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93"/>
        <w:gridCol w:w="2296"/>
        <w:gridCol w:w="2291"/>
      </w:tblGrid>
      <w:tr w:rsidR="00833A9E" w:rsidRPr="0075528D" w14:paraId="43A12BF7" w14:textId="77777777" w:rsidTr="00833A9E">
        <w:trPr>
          <w:jc w:val="center"/>
        </w:trPr>
        <w:tc>
          <w:tcPr>
            <w:tcW w:w="2293" w:type="dxa"/>
            <w:vAlign w:val="center"/>
          </w:tcPr>
          <w:p w14:paraId="12FFBE54" w14:textId="77777777" w:rsidR="00833A9E" w:rsidRPr="00D2252A" w:rsidRDefault="00833A9E" w:rsidP="00D22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Megnevezés</w:t>
            </w:r>
          </w:p>
        </w:tc>
        <w:tc>
          <w:tcPr>
            <w:tcW w:w="2296" w:type="dxa"/>
            <w:vAlign w:val="center"/>
          </w:tcPr>
          <w:p w14:paraId="783561F9" w14:textId="77777777" w:rsidR="00833A9E" w:rsidRPr="00D2252A" w:rsidRDefault="00833A9E" w:rsidP="00D22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Nyilvántartási</w:t>
            </w: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 xml:space="preserve"> érték vagyonkataszter szerint (Ft)</w:t>
            </w:r>
          </w:p>
        </w:tc>
        <w:tc>
          <w:tcPr>
            <w:tcW w:w="2291" w:type="dxa"/>
            <w:vAlign w:val="center"/>
          </w:tcPr>
          <w:p w14:paraId="32FC75E9" w14:textId="77777777" w:rsidR="00833A9E" w:rsidRPr="00D2252A" w:rsidRDefault="00833A9E" w:rsidP="00D225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52A">
              <w:rPr>
                <w:rFonts w:ascii="Times New Roman" w:hAnsi="Times New Roman" w:cs="Times New Roman"/>
                <w:sz w:val="24"/>
                <w:szCs w:val="24"/>
              </w:rPr>
              <w:t>Forgalmi érték ingatlan-értékbecslés szerint (Ft)</w:t>
            </w:r>
          </w:p>
        </w:tc>
      </w:tr>
      <w:tr w:rsidR="00833A9E" w:rsidRPr="0075528D" w14:paraId="619F52F4" w14:textId="77777777" w:rsidTr="00833A9E">
        <w:trPr>
          <w:jc w:val="center"/>
        </w:trPr>
        <w:tc>
          <w:tcPr>
            <w:tcW w:w="2293" w:type="dxa"/>
          </w:tcPr>
          <w:p w14:paraId="19208B68" w14:textId="266AFC59" w:rsidR="00833A9E" w:rsidRPr="00D2252A" w:rsidRDefault="00833A9E" w:rsidP="00D2252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ED3">
              <w:rPr>
                <w:rFonts w:ascii="Times New Roman" w:hAnsi="Times New Roman" w:cs="Times New Roman"/>
                <w:sz w:val="24"/>
                <w:szCs w:val="24"/>
              </w:rPr>
              <w:t xml:space="preserve">Zalaszentgrót,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761/12</w:t>
            </w:r>
            <w:r w:rsidRPr="00616633">
              <w:rPr>
                <w:rFonts w:ascii="Times New Roman" w:hAnsi="Times New Roman" w:cs="Times New Roman"/>
                <w:sz w:val="24"/>
                <w:szCs w:val="24"/>
              </w:rPr>
              <w:t xml:space="preserve"> hrsz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ingatlan</w:t>
            </w:r>
          </w:p>
        </w:tc>
        <w:tc>
          <w:tcPr>
            <w:tcW w:w="2296" w:type="dxa"/>
            <w:vAlign w:val="center"/>
          </w:tcPr>
          <w:p w14:paraId="1090E51C" w14:textId="3EB83BB6" w:rsidR="00833A9E" w:rsidRPr="00690ED3" w:rsidRDefault="00833A9E" w:rsidP="00D225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55.000.-</w:t>
            </w:r>
            <w:r w:rsidRPr="001864F9">
              <w:rPr>
                <w:rFonts w:ascii="Times New Roman" w:hAnsi="Times New Roman" w:cs="Times New Roman"/>
                <w:sz w:val="24"/>
                <w:szCs w:val="24"/>
              </w:rPr>
              <w:t>Ft.</w:t>
            </w:r>
          </w:p>
        </w:tc>
        <w:tc>
          <w:tcPr>
            <w:tcW w:w="2291" w:type="dxa"/>
            <w:vAlign w:val="center"/>
          </w:tcPr>
          <w:p w14:paraId="21B20BDC" w14:textId="5423B605" w:rsidR="00833A9E" w:rsidRPr="00D2252A" w:rsidRDefault="00833A9E" w:rsidP="00D2252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3A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3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33A9E"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  <w:r w:rsidR="00693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33A9E">
              <w:rPr>
                <w:rFonts w:ascii="Times New Roman" w:hAnsi="Times New Roman" w:cs="Times New Roman"/>
                <w:sz w:val="24"/>
                <w:szCs w:val="24"/>
              </w:rPr>
              <w:t xml:space="preserve">500 Ft, </w:t>
            </w:r>
            <w:r w:rsidRPr="00833A9E">
              <w:rPr>
                <w:rFonts w:ascii="Times New Roman" w:hAnsi="Times New Roman" w:cs="Times New Roman"/>
                <w:sz w:val="20"/>
                <w:szCs w:val="20"/>
              </w:rPr>
              <w:t>(kerekítve 1</w:t>
            </w:r>
            <w:r w:rsidR="006937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33A9E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  <w:r w:rsidR="006937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33A9E">
              <w:rPr>
                <w:rFonts w:ascii="Times New Roman" w:hAnsi="Times New Roman" w:cs="Times New Roman"/>
                <w:sz w:val="20"/>
                <w:szCs w:val="20"/>
              </w:rPr>
              <w:t xml:space="preserve">000Ft) </w:t>
            </w:r>
          </w:p>
        </w:tc>
      </w:tr>
    </w:tbl>
    <w:p w14:paraId="1C254D7F" w14:textId="77777777" w:rsidR="00E9576C" w:rsidRDefault="00E9576C" w:rsidP="00E95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374F08" w14:textId="455D35F2" w:rsidR="00031576" w:rsidRDefault="00E9576C" w:rsidP="00E9576C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táblázatban szerepel az ingatlan nyilvántartási értéke, a forgalmi érték ingatlan-értékbecslés szerint</w:t>
      </w:r>
      <w:r w:rsidR="00833A9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. </w:t>
      </w:r>
    </w:p>
    <w:p w14:paraId="23EB4E7F" w14:textId="77777777" w:rsidR="00833A9E" w:rsidRDefault="00833A9E" w:rsidP="00E9576C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EC0E14B" w14:textId="6FBC7654" w:rsidR="00031576" w:rsidRPr="00E9576C" w:rsidRDefault="00833A9E" w:rsidP="000315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Önkormányzatunk az ingatlanban 4/80-ad tulajdoni hányaddal rendelkezik, így az </w:t>
      </w:r>
      <w:r w:rsidR="00031576" w:rsidRPr="00E9576C">
        <w:rPr>
          <w:rFonts w:ascii="Times New Roman" w:hAnsi="Times New Roman" w:cs="Times New Roman"/>
          <w:sz w:val="24"/>
          <w:szCs w:val="24"/>
        </w:rPr>
        <w:t>értékesítési ár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1576" w:rsidRPr="00E9576C">
        <w:rPr>
          <w:rFonts w:ascii="Times New Roman" w:hAnsi="Times New Roman" w:cs="Times New Roman"/>
          <w:sz w:val="24"/>
          <w:szCs w:val="24"/>
        </w:rPr>
        <w:t xml:space="preserve">kialakításánál figyelembe kell venni az Önkormányzat tulajdonrészére eső területnagyságot, az ingatlan elhelyezkedését, megközelíthetőségét és a piaci viszonyokat. </w:t>
      </w:r>
    </w:p>
    <w:p w14:paraId="25AC612A" w14:textId="77777777" w:rsidR="00833A9E" w:rsidRDefault="00833A9E" w:rsidP="000315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8FC5C7" w14:textId="27142609" w:rsidR="00031576" w:rsidRPr="00E9576C" w:rsidRDefault="00031576" w:rsidP="000315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576C">
        <w:rPr>
          <w:rFonts w:ascii="Times New Roman" w:hAnsi="Times New Roman" w:cs="Times New Roman"/>
          <w:sz w:val="24"/>
          <w:szCs w:val="24"/>
        </w:rPr>
        <w:t xml:space="preserve">Ezen tényezők együttes értékelésével a </w:t>
      </w:r>
      <w:r w:rsidRPr="00EE1CBA">
        <w:rPr>
          <w:rFonts w:ascii="Times New Roman" w:hAnsi="Times New Roman" w:cs="Times New Roman"/>
          <w:sz w:val="24"/>
          <w:szCs w:val="24"/>
        </w:rPr>
        <w:t xml:space="preserve">minimális értékesítési árat </w:t>
      </w:r>
      <w:r w:rsidR="00833A9E" w:rsidRPr="00EE1CBA">
        <w:rPr>
          <w:rFonts w:ascii="Times New Roman" w:hAnsi="Times New Roman" w:cs="Times New Roman"/>
          <w:sz w:val="24"/>
          <w:szCs w:val="24"/>
        </w:rPr>
        <w:t>2</w:t>
      </w:r>
      <w:r w:rsidR="0069377B">
        <w:rPr>
          <w:rFonts w:ascii="Times New Roman" w:hAnsi="Times New Roman" w:cs="Times New Roman"/>
          <w:sz w:val="24"/>
          <w:szCs w:val="24"/>
        </w:rPr>
        <w:t>.</w:t>
      </w:r>
      <w:r w:rsidR="00833A9E" w:rsidRPr="00EE1CBA">
        <w:rPr>
          <w:rFonts w:ascii="Times New Roman" w:hAnsi="Times New Roman" w:cs="Times New Roman"/>
          <w:sz w:val="24"/>
          <w:szCs w:val="24"/>
        </w:rPr>
        <w:t>000</w:t>
      </w:r>
      <w:r w:rsidR="0069377B">
        <w:rPr>
          <w:rFonts w:ascii="Times New Roman" w:hAnsi="Times New Roman" w:cs="Times New Roman"/>
          <w:sz w:val="24"/>
          <w:szCs w:val="24"/>
        </w:rPr>
        <w:t>.</w:t>
      </w:r>
      <w:r w:rsidR="00833A9E" w:rsidRPr="00EE1CBA">
        <w:rPr>
          <w:rFonts w:ascii="Times New Roman" w:hAnsi="Times New Roman" w:cs="Times New Roman"/>
          <w:sz w:val="24"/>
          <w:szCs w:val="24"/>
        </w:rPr>
        <w:t>000</w:t>
      </w:r>
      <w:r w:rsidR="0069377B">
        <w:rPr>
          <w:rFonts w:ascii="Times New Roman" w:hAnsi="Times New Roman" w:cs="Times New Roman"/>
          <w:sz w:val="24"/>
          <w:szCs w:val="24"/>
        </w:rPr>
        <w:t>,-</w:t>
      </w:r>
      <w:r w:rsidR="00833A9E" w:rsidRPr="00EE1CBA">
        <w:rPr>
          <w:rFonts w:ascii="Times New Roman" w:hAnsi="Times New Roman" w:cs="Times New Roman"/>
          <w:sz w:val="24"/>
          <w:szCs w:val="24"/>
        </w:rPr>
        <w:t>Ft.</w:t>
      </w:r>
      <w:r w:rsidRPr="00EE1CBA">
        <w:rPr>
          <w:rFonts w:ascii="Times New Roman" w:hAnsi="Times New Roman" w:cs="Times New Roman"/>
          <w:sz w:val="24"/>
          <w:szCs w:val="24"/>
        </w:rPr>
        <w:t xml:space="preserve"> összegben</w:t>
      </w:r>
      <w:r w:rsidRPr="00E9576C">
        <w:rPr>
          <w:rFonts w:ascii="Times New Roman" w:hAnsi="Times New Roman" w:cs="Times New Roman"/>
          <w:sz w:val="24"/>
          <w:szCs w:val="24"/>
        </w:rPr>
        <w:t xml:space="preserve"> javaslom meghatározni.</w:t>
      </w:r>
    </w:p>
    <w:p w14:paraId="0B3F1979" w14:textId="77777777" w:rsidR="00031576" w:rsidRDefault="00031576" w:rsidP="00E9576C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85B1B1C" w14:textId="60075697" w:rsidR="00E9576C" w:rsidRDefault="00E9576C" w:rsidP="00E95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fentiek alapján javaslom, hogy a szóban forgó ingatlannal kapcsolatos pályázat kiírás kerüljön meghirdetésre. Ezt követően a beérkezett pályázatok alapján versenytárgyalás keretében kerüljön értékesítésre az ingatlan. </w:t>
      </w:r>
    </w:p>
    <w:p w14:paraId="5AC76273" w14:textId="77777777" w:rsidR="00E9576C" w:rsidRDefault="00E9576C" w:rsidP="00E957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E553C0" w14:textId="4B03FEB6" w:rsidR="00337A5D" w:rsidRDefault="00B7179C" w:rsidP="00B717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53F9">
        <w:rPr>
          <w:rFonts w:ascii="Times New Roman" w:hAnsi="Times New Roman" w:cs="Times New Roman"/>
          <w:sz w:val="24"/>
          <w:szCs w:val="24"/>
        </w:rPr>
        <w:t xml:space="preserve">A Gazdasági és Városfejlesztési Bizottság az előterjesztést a </w:t>
      </w:r>
      <w:r w:rsidR="007653F9" w:rsidRPr="007653F9">
        <w:rPr>
          <w:rFonts w:ascii="Times New Roman" w:hAnsi="Times New Roman" w:cs="Times New Roman"/>
          <w:sz w:val="24"/>
          <w:szCs w:val="24"/>
        </w:rPr>
        <w:t>202</w:t>
      </w:r>
      <w:r w:rsidR="005A2DCE">
        <w:rPr>
          <w:rFonts w:ascii="Times New Roman" w:hAnsi="Times New Roman" w:cs="Times New Roman"/>
          <w:sz w:val="24"/>
          <w:szCs w:val="24"/>
        </w:rPr>
        <w:t>4</w:t>
      </w:r>
      <w:r w:rsidR="007653F9" w:rsidRPr="007653F9">
        <w:rPr>
          <w:rFonts w:ascii="Times New Roman" w:hAnsi="Times New Roman" w:cs="Times New Roman"/>
          <w:sz w:val="24"/>
          <w:szCs w:val="24"/>
        </w:rPr>
        <w:t>. jú</w:t>
      </w:r>
      <w:r w:rsidR="005A2DCE">
        <w:rPr>
          <w:rFonts w:ascii="Times New Roman" w:hAnsi="Times New Roman" w:cs="Times New Roman"/>
          <w:sz w:val="24"/>
          <w:szCs w:val="24"/>
        </w:rPr>
        <w:t>l</w:t>
      </w:r>
      <w:r w:rsidR="007653F9" w:rsidRPr="007653F9">
        <w:rPr>
          <w:rFonts w:ascii="Times New Roman" w:hAnsi="Times New Roman" w:cs="Times New Roman"/>
          <w:sz w:val="24"/>
          <w:szCs w:val="24"/>
        </w:rPr>
        <w:t xml:space="preserve">ius </w:t>
      </w:r>
      <w:r w:rsidR="001C3ADF">
        <w:rPr>
          <w:rFonts w:ascii="Times New Roman" w:hAnsi="Times New Roman" w:cs="Times New Roman"/>
          <w:sz w:val="24"/>
          <w:szCs w:val="24"/>
        </w:rPr>
        <w:t>18</w:t>
      </w:r>
      <w:r w:rsidRPr="007653F9">
        <w:rPr>
          <w:rFonts w:ascii="Times New Roman" w:hAnsi="Times New Roman" w:cs="Times New Roman"/>
          <w:sz w:val="24"/>
          <w:szCs w:val="24"/>
        </w:rPr>
        <w:t>-i ülésén megtárgyalta</w:t>
      </w:r>
      <w:r w:rsidR="007653F9" w:rsidRPr="007653F9">
        <w:rPr>
          <w:rFonts w:ascii="Times New Roman" w:hAnsi="Times New Roman" w:cs="Times New Roman"/>
          <w:sz w:val="24"/>
          <w:szCs w:val="24"/>
        </w:rPr>
        <w:t>,</w:t>
      </w:r>
      <w:r w:rsidR="00137A2F">
        <w:rPr>
          <w:rFonts w:ascii="Times New Roman" w:hAnsi="Times New Roman" w:cs="Times New Roman"/>
          <w:sz w:val="24"/>
          <w:szCs w:val="24"/>
        </w:rPr>
        <w:t xml:space="preserve"> ás a 45/2024. (VII. 28.)</w:t>
      </w:r>
      <w:r w:rsidR="007653F9" w:rsidRPr="007653F9">
        <w:rPr>
          <w:rFonts w:ascii="Times New Roman" w:hAnsi="Times New Roman" w:cs="Times New Roman"/>
          <w:sz w:val="24"/>
          <w:szCs w:val="24"/>
        </w:rPr>
        <w:t xml:space="preserve"> </w:t>
      </w:r>
      <w:r w:rsidRPr="007653F9">
        <w:rPr>
          <w:rFonts w:ascii="Times New Roman" w:hAnsi="Times New Roman" w:cs="Times New Roman"/>
          <w:sz w:val="24"/>
          <w:szCs w:val="24"/>
        </w:rPr>
        <w:t>számú határozatával elfogadta és a Képviselő-testületnek elfogadásra javasolja.</w:t>
      </w:r>
      <w:r w:rsidRPr="00FB51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CABD00" w14:textId="7544AFF0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C17115" w14:textId="77777777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</w:t>
      </w:r>
      <w:r w:rsidR="009C7536">
        <w:rPr>
          <w:rFonts w:ascii="Times New Roman" w:hAnsi="Times New Roman" w:cs="Times New Roman"/>
          <w:sz w:val="24"/>
          <w:szCs w:val="24"/>
        </w:rPr>
        <w:t xml:space="preserve">szíveskedjen megtárgyalni, majd </w:t>
      </w:r>
      <w:r w:rsidRPr="0075528D">
        <w:rPr>
          <w:rFonts w:ascii="Times New Roman" w:hAnsi="Times New Roman" w:cs="Times New Roman"/>
          <w:sz w:val="24"/>
          <w:szCs w:val="24"/>
        </w:rPr>
        <w:t>az alábbi határozati javaslatot</w:t>
      </w:r>
      <w:r w:rsidR="009C7536">
        <w:rPr>
          <w:rFonts w:ascii="Times New Roman" w:hAnsi="Times New Roman" w:cs="Times New Roman"/>
          <w:sz w:val="24"/>
          <w:szCs w:val="24"/>
        </w:rPr>
        <w:t xml:space="preserve"> elfogadni</w:t>
      </w:r>
      <w:r w:rsidRPr="0075528D">
        <w:rPr>
          <w:rFonts w:ascii="Times New Roman" w:hAnsi="Times New Roman" w:cs="Times New Roman"/>
          <w:sz w:val="24"/>
          <w:szCs w:val="24"/>
        </w:rPr>
        <w:t>:</w:t>
      </w:r>
    </w:p>
    <w:p w14:paraId="3095FA99" w14:textId="77777777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BB81BF" w14:textId="77777777" w:rsidR="00AE00EC" w:rsidRPr="0075528D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5528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Határozati javaslat: </w:t>
      </w:r>
    </w:p>
    <w:p w14:paraId="286D3EC6" w14:textId="77777777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665CAA8" w14:textId="47E1DB5B" w:rsidR="00031576" w:rsidRPr="005D4288" w:rsidRDefault="00031576" w:rsidP="000315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úgy dönt, hogy a Zalaszentgrót </w:t>
      </w:r>
      <w:r>
        <w:rPr>
          <w:rFonts w:ascii="Times New Roman" w:hAnsi="Times New Roman" w:cs="Times New Roman"/>
          <w:sz w:val="24"/>
          <w:szCs w:val="24"/>
        </w:rPr>
        <w:t>belterület 761/12</w:t>
      </w:r>
      <w:r w:rsidRPr="005D4288">
        <w:rPr>
          <w:rFonts w:ascii="Times New Roman" w:hAnsi="Times New Roman" w:cs="Times New Roman"/>
          <w:sz w:val="24"/>
          <w:szCs w:val="24"/>
        </w:rPr>
        <w:t xml:space="preserve"> helyrajzi számon</w:t>
      </w:r>
      <w:r>
        <w:rPr>
          <w:rFonts w:ascii="Times New Roman" w:hAnsi="Times New Roman" w:cs="Times New Roman"/>
          <w:sz w:val="24"/>
          <w:szCs w:val="24"/>
        </w:rPr>
        <w:t xml:space="preserve"> nyilvántartott, kivett garázs, udvar</w:t>
      </w:r>
      <w:r w:rsidRPr="005D42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megnevezésű</w:t>
      </w:r>
      <w:r w:rsidRPr="005D4288">
        <w:rPr>
          <w:rFonts w:ascii="Times New Roman" w:hAnsi="Times New Roman" w:cs="Times New Roman"/>
          <w:sz w:val="24"/>
          <w:szCs w:val="24"/>
        </w:rPr>
        <w:t>, természetben Zalaszentgrót</w:t>
      </w:r>
      <w:r>
        <w:rPr>
          <w:rFonts w:ascii="Times New Roman" w:hAnsi="Times New Roman" w:cs="Times New Roman"/>
          <w:sz w:val="24"/>
          <w:szCs w:val="24"/>
        </w:rPr>
        <w:t xml:space="preserve">, Katalin </w:t>
      </w:r>
      <w:proofErr w:type="spellStart"/>
      <w:r>
        <w:rPr>
          <w:rFonts w:ascii="Times New Roman" w:hAnsi="Times New Roman" w:cs="Times New Roman"/>
          <w:sz w:val="24"/>
          <w:szCs w:val="24"/>
        </w:rPr>
        <w:t>ltp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garázssor </w:t>
      </w:r>
      <w:r w:rsidRPr="005D4288">
        <w:rPr>
          <w:rFonts w:ascii="Times New Roman" w:hAnsi="Times New Roman" w:cs="Times New Roman"/>
          <w:sz w:val="24"/>
          <w:szCs w:val="24"/>
        </w:rPr>
        <w:t>alatt található</w:t>
      </w:r>
      <w:r>
        <w:rPr>
          <w:rFonts w:ascii="Times New Roman" w:hAnsi="Times New Roman" w:cs="Times New Roman"/>
          <w:sz w:val="24"/>
          <w:szCs w:val="24"/>
        </w:rPr>
        <w:t xml:space="preserve"> ingatlan</w:t>
      </w:r>
      <w:r w:rsidR="00833A9E">
        <w:rPr>
          <w:rFonts w:ascii="Times New Roman" w:hAnsi="Times New Roman" w:cs="Times New Roman"/>
          <w:sz w:val="24"/>
          <w:szCs w:val="24"/>
        </w:rPr>
        <w:t>ban szereplő 4/</w:t>
      </w:r>
      <w:r w:rsidR="0069377B">
        <w:rPr>
          <w:rFonts w:ascii="Times New Roman" w:hAnsi="Times New Roman" w:cs="Times New Roman"/>
          <w:sz w:val="24"/>
          <w:szCs w:val="24"/>
        </w:rPr>
        <w:t>8</w:t>
      </w:r>
      <w:r w:rsidR="00833A9E">
        <w:rPr>
          <w:rFonts w:ascii="Times New Roman" w:hAnsi="Times New Roman" w:cs="Times New Roman"/>
          <w:sz w:val="24"/>
          <w:szCs w:val="24"/>
        </w:rPr>
        <w:t xml:space="preserve">0-ad tulajdonrészét </w:t>
      </w:r>
      <w:r w:rsidRPr="005D4288">
        <w:rPr>
          <w:rFonts w:ascii="Times New Roman" w:hAnsi="Times New Roman" w:cs="Times New Roman"/>
          <w:sz w:val="24"/>
          <w:szCs w:val="24"/>
        </w:rPr>
        <w:t>nyilvános pályázati eljá</w:t>
      </w:r>
      <w:r>
        <w:rPr>
          <w:rFonts w:ascii="Times New Roman" w:hAnsi="Times New Roman" w:cs="Times New Roman"/>
          <w:sz w:val="24"/>
          <w:szCs w:val="24"/>
        </w:rPr>
        <w:t xml:space="preserve">rás lefolytatásával </w:t>
      </w:r>
      <w:r w:rsidR="003A0061" w:rsidRPr="00EE1CBA">
        <w:rPr>
          <w:rFonts w:ascii="Times New Roman" w:hAnsi="Times New Roman" w:cs="Times New Roman"/>
          <w:sz w:val="24"/>
          <w:szCs w:val="24"/>
        </w:rPr>
        <w:t>2.000</w:t>
      </w:r>
      <w:r w:rsidRPr="00EE1CBA">
        <w:rPr>
          <w:rFonts w:ascii="Times New Roman" w:hAnsi="Times New Roman" w:cs="Times New Roman"/>
          <w:sz w:val="24"/>
          <w:szCs w:val="24"/>
        </w:rPr>
        <w:t>.000.-Ft</w:t>
      </w:r>
      <w:r>
        <w:rPr>
          <w:rFonts w:ascii="Times New Roman" w:hAnsi="Times New Roman" w:cs="Times New Roman"/>
          <w:sz w:val="24"/>
          <w:szCs w:val="24"/>
        </w:rPr>
        <w:t xml:space="preserve"> minimális áron értékesíti. </w:t>
      </w:r>
    </w:p>
    <w:p w14:paraId="7DDDE77A" w14:textId="77777777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971A8C" w14:textId="20627FDD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A Képviselő-testület felhatalmazza a polgármestert a pályázati eljárás lefolytat</w:t>
      </w:r>
      <w:r>
        <w:rPr>
          <w:rFonts w:ascii="Times New Roman" w:hAnsi="Times New Roman" w:cs="Times New Roman"/>
          <w:sz w:val="24"/>
          <w:szCs w:val="24"/>
        </w:rPr>
        <w:t xml:space="preserve">ására és </w:t>
      </w:r>
      <w:r w:rsidR="001309F3">
        <w:rPr>
          <w:rFonts w:ascii="Times New Roman" w:hAnsi="Times New Roman" w:cs="Times New Roman"/>
          <w:sz w:val="24"/>
          <w:szCs w:val="24"/>
        </w:rPr>
        <w:t xml:space="preserve">eredményes pályázat esetén </w:t>
      </w:r>
      <w:r w:rsidR="00031576">
        <w:rPr>
          <w:rFonts w:ascii="Times New Roman" w:hAnsi="Times New Roman" w:cs="Times New Roman"/>
          <w:sz w:val="24"/>
          <w:szCs w:val="24"/>
        </w:rPr>
        <w:t xml:space="preserve">azt követően versenytárgyalás keretében értékesítési </w:t>
      </w:r>
      <w:r w:rsidR="007E2F6F">
        <w:rPr>
          <w:rFonts w:ascii="Times New Roman" w:hAnsi="Times New Roman" w:cs="Times New Roman"/>
          <w:sz w:val="24"/>
          <w:szCs w:val="24"/>
        </w:rPr>
        <w:t xml:space="preserve">intézkedések megtételére. </w:t>
      </w:r>
    </w:p>
    <w:p w14:paraId="32561171" w14:textId="20E21137" w:rsidR="00A7626E" w:rsidRPr="005D4288" w:rsidRDefault="00A7626E" w:rsidP="00A762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 xml:space="preserve">A Képviselő-testület felhatalmazza a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5D4288">
        <w:rPr>
          <w:rFonts w:ascii="Times New Roman" w:hAnsi="Times New Roman" w:cs="Times New Roman"/>
          <w:sz w:val="24"/>
          <w:szCs w:val="24"/>
        </w:rPr>
        <w:t>olgármestert a</w:t>
      </w:r>
      <w:r>
        <w:rPr>
          <w:rFonts w:ascii="Times New Roman" w:hAnsi="Times New Roman" w:cs="Times New Roman"/>
          <w:sz w:val="24"/>
          <w:szCs w:val="24"/>
        </w:rPr>
        <w:t>z adás-vételi</w:t>
      </w:r>
      <w:r w:rsidRPr="005D4288">
        <w:rPr>
          <w:rFonts w:ascii="Times New Roman" w:hAnsi="Times New Roman" w:cs="Times New Roman"/>
          <w:sz w:val="24"/>
          <w:szCs w:val="24"/>
        </w:rPr>
        <w:t xml:space="preserve"> szerződés megkötésére. </w:t>
      </w:r>
    </w:p>
    <w:p w14:paraId="2AE7FD02" w14:textId="77777777" w:rsidR="00A7626E" w:rsidRDefault="00A7626E" w:rsidP="00A7626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Az adásvétellel kapcsolatos költségek a nyilvános pályázat eredménye szerint nyertes ajánlattevőt terhelik. </w:t>
      </w:r>
    </w:p>
    <w:p w14:paraId="4FD826D1" w14:textId="77777777" w:rsidR="00A7626E" w:rsidRDefault="00A7626E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3CB2EAC" w14:textId="77777777" w:rsidR="00031576" w:rsidRPr="005D4288" w:rsidRDefault="00031576" w:rsidP="000315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>A pályázat meghirdetése a helyi újságban</w:t>
      </w:r>
      <w:r>
        <w:rPr>
          <w:rFonts w:ascii="Times New Roman" w:hAnsi="Times New Roman" w:cs="Times New Roman"/>
          <w:sz w:val="24"/>
          <w:szCs w:val="24"/>
        </w:rPr>
        <w:t xml:space="preserve"> és</w:t>
      </w:r>
      <w:r w:rsidRPr="005D4288">
        <w:rPr>
          <w:rFonts w:ascii="Times New Roman" w:hAnsi="Times New Roman" w:cs="Times New Roman"/>
          <w:sz w:val="24"/>
          <w:szCs w:val="24"/>
        </w:rPr>
        <w:t xml:space="preserve"> a város honlapján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288">
        <w:rPr>
          <w:rFonts w:ascii="Times New Roman" w:hAnsi="Times New Roman" w:cs="Times New Roman"/>
          <w:sz w:val="24"/>
          <w:szCs w:val="24"/>
        </w:rPr>
        <w:t xml:space="preserve">történik. </w:t>
      </w:r>
    </w:p>
    <w:p w14:paraId="54CA7365" w14:textId="77777777" w:rsidR="00031576" w:rsidRPr="005D4288" w:rsidRDefault="00031576" w:rsidP="000315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695C56" w14:textId="790CEC50" w:rsidR="00031576" w:rsidRDefault="00031576" w:rsidP="0003157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Felkéri a jegyzőt, hogy a fenti ingatlan értékesítésével kapcsolatos feladatokat végezze el.</w:t>
      </w:r>
    </w:p>
    <w:p w14:paraId="0EE232FF" w14:textId="77777777" w:rsidR="00D64CD6" w:rsidRPr="0075528D" w:rsidRDefault="00D64CD6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CB14B7" w14:textId="7EA7F26E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453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08453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5528D">
        <w:rPr>
          <w:rFonts w:ascii="Times New Roman" w:hAnsi="Times New Roman" w:cs="Times New Roman"/>
          <w:sz w:val="24"/>
          <w:szCs w:val="24"/>
        </w:rPr>
        <w:t xml:space="preserve"> </w:t>
      </w:r>
      <w:r w:rsidR="007E2F6F">
        <w:rPr>
          <w:rFonts w:ascii="Times New Roman" w:hAnsi="Times New Roman" w:cs="Times New Roman"/>
          <w:sz w:val="24"/>
          <w:szCs w:val="24"/>
        </w:rPr>
        <w:t xml:space="preserve">a pályázati eredményhirdetésre </w:t>
      </w:r>
      <w:r w:rsidR="00457047">
        <w:rPr>
          <w:rFonts w:ascii="Times New Roman" w:hAnsi="Times New Roman" w:cs="Times New Roman"/>
          <w:sz w:val="24"/>
          <w:szCs w:val="24"/>
        </w:rPr>
        <w:t>202</w:t>
      </w:r>
      <w:r w:rsidR="00031576">
        <w:rPr>
          <w:rFonts w:ascii="Times New Roman" w:hAnsi="Times New Roman" w:cs="Times New Roman"/>
          <w:sz w:val="24"/>
          <w:szCs w:val="24"/>
        </w:rPr>
        <w:t>4</w:t>
      </w:r>
      <w:r w:rsidR="00C54739">
        <w:rPr>
          <w:rFonts w:ascii="Times New Roman" w:hAnsi="Times New Roman" w:cs="Times New Roman"/>
          <w:sz w:val="24"/>
          <w:szCs w:val="24"/>
        </w:rPr>
        <w:t xml:space="preserve">. </w:t>
      </w:r>
      <w:r w:rsidR="00031576">
        <w:rPr>
          <w:rFonts w:ascii="Times New Roman" w:hAnsi="Times New Roman" w:cs="Times New Roman"/>
          <w:sz w:val="24"/>
          <w:szCs w:val="24"/>
        </w:rPr>
        <w:t>augusztus</w:t>
      </w:r>
      <w:r w:rsidR="007B5B73" w:rsidRPr="007B5B73">
        <w:rPr>
          <w:rFonts w:ascii="Times New Roman" w:hAnsi="Times New Roman" w:cs="Times New Roman"/>
          <w:sz w:val="24"/>
          <w:szCs w:val="24"/>
        </w:rPr>
        <w:t xml:space="preserve"> 31.</w:t>
      </w:r>
      <w:r w:rsidR="007E2F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E66D2D" w14:textId="77777777" w:rsidR="00AE00EC" w:rsidRPr="0075528D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08453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08453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5528D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2DF70FC5" w14:textId="77777777" w:rsidR="00AE00EC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14:paraId="7A24C9C9" w14:textId="77777777" w:rsidR="00D64CD6" w:rsidRDefault="00D64CD6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14:paraId="705E2053" w14:textId="50534362" w:rsidR="00AE00EC" w:rsidRDefault="00AE00EC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467DDD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75528D">
        <w:rPr>
          <w:rFonts w:ascii="Times New Roman" w:hAnsi="Times New Roman" w:cs="Times New Roman"/>
          <w:sz w:val="24"/>
          <w:szCs w:val="24"/>
        </w:rPr>
        <w:t xml:space="preserve">, </w:t>
      </w:r>
      <w:r w:rsidR="00457047" w:rsidRPr="005E71A6">
        <w:rPr>
          <w:rFonts w:ascii="Times New Roman" w:hAnsi="Times New Roman" w:cs="Times New Roman"/>
          <w:sz w:val="24"/>
          <w:szCs w:val="24"/>
        </w:rPr>
        <w:t>202</w:t>
      </w:r>
      <w:r w:rsidR="00031576">
        <w:rPr>
          <w:rFonts w:ascii="Times New Roman" w:hAnsi="Times New Roman" w:cs="Times New Roman"/>
          <w:sz w:val="24"/>
          <w:szCs w:val="24"/>
        </w:rPr>
        <w:t>4</w:t>
      </w:r>
      <w:r w:rsidR="00D64CD6" w:rsidRPr="005E71A6">
        <w:rPr>
          <w:rFonts w:ascii="Times New Roman" w:hAnsi="Times New Roman" w:cs="Times New Roman"/>
          <w:sz w:val="24"/>
          <w:szCs w:val="24"/>
        </w:rPr>
        <w:t xml:space="preserve">. </w:t>
      </w:r>
      <w:r w:rsidR="005E71A6" w:rsidRPr="005E71A6">
        <w:rPr>
          <w:rFonts w:ascii="Times New Roman" w:hAnsi="Times New Roman" w:cs="Times New Roman"/>
          <w:sz w:val="24"/>
          <w:szCs w:val="24"/>
        </w:rPr>
        <w:t>jú</w:t>
      </w:r>
      <w:r w:rsidR="00031576">
        <w:rPr>
          <w:rFonts w:ascii="Times New Roman" w:hAnsi="Times New Roman" w:cs="Times New Roman"/>
          <w:sz w:val="24"/>
          <w:szCs w:val="24"/>
        </w:rPr>
        <w:t>l</w:t>
      </w:r>
      <w:r w:rsidR="005E71A6" w:rsidRPr="005E71A6">
        <w:rPr>
          <w:rFonts w:ascii="Times New Roman" w:hAnsi="Times New Roman" w:cs="Times New Roman"/>
          <w:sz w:val="24"/>
          <w:szCs w:val="24"/>
        </w:rPr>
        <w:t>ius</w:t>
      </w:r>
      <w:r w:rsidR="00D64CD6" w:rsidRPr="005E71A6">
        <w:rPr>
          <w:rFonts w:ascii="Times New Roman" w:hAnsi="Times New Roman" w:cs="Times New Roman"/>
          <w:sz w:val="24"/>
          <w:szCs w:val="24"/>
        </w:rPr>
        <w:t xml:space="preserve"> </w:t>
      </w:r>
      <w:r w:rsidR="00EE1CBA">
        <w:rPr>
          <w:rFonts w:ascii="Times New Roman" w:hAnsi="Times New Roman" w:cs="Times New Roman"/>
          <w:sz w:val="24"/>
          <w:szCs w:val="24"/>
        </w:rPr>
        <w:t>22</w:t>
      </w:r>
      <w:r w:rsidR="001309F3" w:rsidRPr="005E71A6">
        <w:rPr>
          <w:rFonts w:ascii="Times New Roman" w:hAnsi="Times New Roman" w:cs="Times New Roman"/>
          <w:sz w:val="24"/>
          <w:szCs w:val="24"/>
        </w:rPr>
        <w:t>.</w:t>
      </w:r>
    </w:p>
    <w:p w14:paraId="254CF3C7" w14:textId="1430D65D" w:rsidR="00EE1CBA" w:rsidRDefault="00EE1CBA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14:paraId="309C62B0" w14:textId="77777777" w:rsidR="00EE1CBA" w:rsidRDefault="00EE1CBA" w:rsidP="000647A1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14:paraId="4DB97042" w14:textId="77777777" w:rsidR="00AE00EC" w:rsidRPr="0075528D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AE00EC" w:rsidRPr="0075528D" w14:paraId="2EDFF40F" w14:textId="77777777">
        <w:tc>
          <w:tcPr>
            <w:tcW w:w="4606" w:type="dxa"/>
          </w:tcPr>
          <w:p w14:paraId="5E1477EE" w14:textId="77777777" w:rsidR="00AE00EC" w:rsidRPr="0075528D" w:rsidRDefault="00AE00EC" w:rsidP="00064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5249CB23" w14:textId="77777777" w:rsidR="00AE00EC" w:rsidRPr="00CC60EA" w:rsidRDefault="00AE00EC" w:rsidP="000647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7402EA35" w14:textId="77777777" w:rsidR="00AE00EC" w:rsidRPr="0075528D" w:rsidRDefault="00AE00EC" w:rsidP="000647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28D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60A2A037" w14:textId="7A82B68D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A23D68" w14:textId="021A6DC4" w:rsidR="00EE1CBA" w:rsidRDefault="00EE1CBA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158227" w14:textId="77777777" w:rsidR="00EE1CBA" w:rsidRDefault="00EE1CBA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4D85065" w14:textId="77777777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528D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14:paraId="31D332F1" w14:textId="098CC770" w:rsidR="00AE00EC" w:rsidRDefault="00AE00EC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69377B" w:rsidRPr="0075528D" w14:paraId="140D6180" w14:textId="77777777" w:rsidTr="00727F66">
        <w:tc>
          <w:tcPr>
            <w:tcW w:w="4606" w:type="dxa"/>
          </w:tcPr>
          <w:p w14:paraId="3F75E778" w14:textId="77777777" w:rsidR="0069377B" w:rsidRPr="0075528D" w:rsidRDefault="0069377B" w:rsidP="00727F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293DC17C" w14:textId="0815AFC9" w:rsidR="0069377B" w:rsidRPr="00CC60EA" w:rsidRDefault="0069377B" w:rsidP="00727F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60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41347230" w14:textId="57B111AF" w:rsidR="0069377B" w:rsidRPr="0075528D" w:rsidRDefault="0069377B" w:rsidP="00727F6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28D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78CBD9F8" w14:textId="77777777" w:rsidR="0069377B" w:rsidRPr="0075528D" w:rsidRDefault="0069377B" w:rsidP="000647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609134" w14:textId="77777777" w:rsidR="006B34FE" w:rsidRDefault="006B34FE" w:rsidP="006B34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B34FE" w:rsidSect="00A7626E">
      <w:headerReference w:type="default" r:id="rId8"/>
      <w:footerReference w:type="default" r:id="rId9"/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66C9B" w14:textId="77777777" w:rsidR="00D41FCE" w:rsidRDefault="00D41FCE" w:rsidP="002C67C0">
      <w:pPr>
        <w:spacing w:after="0" w:line="240" w:lineRule="auto"/>
      </w:pPr>
      <w:r>
        <w:separator/>
      </w:r>
    </w:p>
  </w:endnote>
  <w:endnote w:type="continuationSeparator" w:id="0">
    <w:p w14:paraId="26E2E027" w14:textId="77777777" w:rsidR="00D41FCE" w:rsidRDefault="00D41FCE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2BCB4" w14:textId="77777777" w:rsidR="004E1340" w:rsidRDefault="004E1340">
    <w:pPr>
      <w:pStyle w:val="llb"/>
    </w:pPr>
    <w:r>
      <w:rPr>
        <w:noProof/>
        <w:lang w:eastAsia="hu-HU"/>
      </w:rPr>
      <w:drawing>
        <wp:inline distT="0" distB="0" distL="0" distR="0" wp14:anchorId="62C5822D" wp14:editId="4E1FE2F8">
          <wp:extent cx="5762625" cy="1000125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231B3" w14:textId="77777777" w:rsidR="00D41FCE" w:rsidRDefault="00D41FCE" w:rsidP="002C67C0">
      <w:pPr>
        <w:spacing w:after="0" w:line="240" w:lineRule="auto"/>
      </w:pPr>
      <w:r>
        <w:separator/>
      </w:r>
    </w:p>
  </w:footnote>
  <w:footnote w:type="continuationSeparator" w:id="0">
    <w:p w14:paraId="520BA2B6" w14:textId="77777777" w:rsidR="00D41FCE" w:rsidRDefault="00D41FCE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612F1" w14:textId="77777777" w:rsidR="004E1340" w:rsidRDefault="004E1340">
    <w:pPr>
      <w:pStyle w:val="lfej"/>
    </w:pPr>
    <w:r>
      <w:rPr>
        <w:noProof/>
        <w:lang w:eastAsia="hu-HU"/>
      </w:rPr>
      <w:drawing>
        <wp:inline distT="0" distB="0" distL="0" distR="0" wp14:anchorId="203B5B71" wp14:editId="202FBF2A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(%1)"/>
      <w:lvlJc w:val="left"/>
      <w:pPr>
        <w:tabs>
          <w:tab w:val="num" w:pos="0"/>
        </w:tabs>
        <w:ind w:left="578" w:hanging="360"/>
      </w:pPr>
      <w:rPr>
        <w:rFonts w:ascii="Times New Roman" w:eastAsia="Times New Roman" w:hAnsi="Times New Roman" w:cs="Times New Roman" w:hint="default"/>
        <w:b w:val="0"/>
        <w:bCs/>
        <w:iCs/>
        <w:sz w:val="24"/>
        <w:szCs w:val="24"/>
      </w:rPr>
    </w:lvl>
  </w:abstractNum>
  <w:abstractNum w:abstractNumId="1" w15:restartNumberingAfterBreak="0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6133D"/>
    <w:multiLevelType w:val="hybridMultilevel"/>
    <w:tmpl w:val="D6D433E2"/>
    <w:lvl w:ilvl="0" w:tplc="FBC8F0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E92105"/>
    <w:multiLevelType w:val="hybridMultilevel"/>
    <w:tmpl w:val="8894FBA8"/>
    <w:lvl w:ilvl="0" w:tplc="E4669FE4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346AC9"/>
    <w:multiLevelType w:val="multilevel"/>
    <w:tmpl w:val="D8DAC92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4F350C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C4D4C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27D0E"/>
    <w:multiLevelType w:val="hybridMultilevel"/>
    <w:tmpl w:val="325C458E"/>
    <w:lvl w:ilvl="0" w:tplc="6C789F98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19A7681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32902"/>
    <w:multiLevelType w:val="hybridMultilevel"/>
    <w:tmpl w:val="35DED8CA"/>
    <w:lvl w:ilvl="0" w:tplc="62D4B7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EDD40BC"/>
    <w:multiLevelType w:val="hybridMultilevel"/>
    <w:tmpl w:val="5D7E3806"/>
    <w:lvl w:ilvl="0" w:tplc="AAB44EC6">
      <w:start w:val="2017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FE55D3F"/>
    <w:multiLevelType w:val="hybridMultilevel"/>
    <w:tmpl w:val="0E16CB7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96B4F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3D309D"/>
    <w:multiLevelType w:val="hybridMultilevel"/>
    <w:tmpl w:val="58C01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1D6295"/>
    <w:multiLevelType w:val="hybridMultilevel"/>
    <w:tmpl w:val="B3C6673C"/>
    <w:lvl w:ilvl="0" w:tplc="F68C23B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A9B07D0"/>
    <w:multiLevelType w:val="hybridMultilevel"/>
    <w:tmpl w:val="B186E2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E561F40"/>
    <w:multiLevelType w:val="hybridMultilevel"/>
    <w:tmpl w:val="65863B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135486A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C137D1"/>
    <w:multiLevelType w:val="hybridMultilevel"/>
    <w:tmpl w:val="2B166DC0"/>
    <w:lvl w:ilvl="0" w:tplc="EE200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DB84BBA"/>
    <w:multiLevelType w:val="hybridMultilevel"/>
    <w:tmpl w:val="14E4E4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8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8"/>
  </w:num>
  <w:num w:numId="9">
    <w:abstractNumId w:val="6"/>
  </w:num>
  <w:num w:numId="10">
    <w:abstractNumId w:val="17"/>
  </w:num>
  <w:num w:numId="11">
    <w:abstractNumId w:val="9"/>
  </w:num>
  <w:num w:numId="12">
    <w:abstractNumId w:val="5"/>
  </w:num>
  <w:num w:numId="13">
    <w:abstractNumId w:val="12"/>
  </w:num>
  <w:num w:numId="14">
    <w:abstractNumId w:val="14"/>
  </w:num>
  <w:num w:numId="15">
    <w:abstractNumId w:val="16"/>
  </w:num>
  <w:num w:numId="16">
    <w:abstractNumId w:val="15"/>
  </w:num>
  <w:num w:numId="17">
    <w:abstractNumId w:val="10"/>
  </w:num>
  <w:num w:numId="18">
    <w:abstractNumId w:val="13"/>
  </w:num>
  <w:num w:numId="19">
    <w:abstractNumId w:val="4"/>
  </w:num>
  <w:num w:numId="20">
    <w:abstractNumId w:val="0"/>
    <w:lvlOverride w:ilvl="0">
      <w:startOverride w:val="1"/>
    </w:lvlOverride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1479C"/>
    <w:rsid w:val="0001513C"/>
    <w:rsid w:val="00031576"/>
    <w:rsid w:val="000333AE"/>
    <w:rsid w:val="0003502A"/>
    <w:rsid w:val="00035837"/>
    <w:rsid w:val="000412E5"/>
    <w:rsid w:val="0004407D"/>
    <w:rsid w:val="0006040C"/>
    <w:rsid w:val="00063163"/>
    <w:rsid w:val="000647A1"/>
    <w:rsid w:val="00076238"/>
    <w:rsid w:val="000829C4"/>
    <w:rsid w:val="0008453F"/>
    <w:rsid w:val="00094BCC"/>
    <w:rsid w:val="000A5071"/>
    <w:rsid w:val="000A7DBB"/>
    <w:rsid w:val="000C0F48"/>
    <w:rsid w:val="000C3473"/>
    <w:rsid w:val="000C3634"/>
    <w:rsid w:val="000C41DF"/>
    <w:rsid w:val="000D3758"/>
    <w:rsid w:val="000D7B51"/>
    <w:rsid w:val="000E1995"/>
    <w:rsid w:val="000F0F0D"/>
    <w:rsid w:val="000F2F85"/>
    <w:rsid w:val="000F74E4"/>
    <w:rsid w:val="00100D2E"/>
    <w:rsid w:val="0010709A"/>
    <w:rsid w:val="00116CB0"/>
    <w:rsid w:val="00124B2B"/>
    <w:rsid w:val="001309F3"/>
    <w:rsid w:val="00133930"/>
    <w:rsid w:val="0013496C"/>
    <w:rsid w:val="0013572F"/>
    <w:rsid w:val="00137A2F"/>
    <w:rsid w:val="001419F2"/>
    <w:rsid w:val="00142F52"/>
    <w:rsid w:val="00156D3C"/>
    <w:rsid w:val="001622B8"/>
    <w:rsid w:val="001737FB"/>
    <w:rsid w:val="00174212"/>
    <w:rsid w:val="001847A1"/>
    <w:rsid w:val="001864F9"/>
    <w:rsid w:val="0019169F"/>
    <w:rsid w:val="00192AF7"/>
    <w:rsid w:val="00194CF0"/>
    <w:rsid w:val="001960A2"/>
    <w:rsid w:val="0019681C"/>
    <w:rsid w:val="001A2232"/>
    <w:rsid w:val="001B1E0B"/>
    <w:rsid w:val="001B28C2"/>
    <w:rsid w:val="001B61F5"/>
    <w:rsid w:val="001B78B2"/>
    <w:rsid w:val="001C20CC"/>
    <w:rsid w:val="001C3ADF"/>
    <w:rsid w:val="001D63EA"/>
    <w:rsid w:val="001E0088"/>
    <w:rsid w:val="001E6B44"/>
    <w:rsid w:val="001F2136"/>
    <w:rsid w:val="0020538B"/>
    <w:rsid w:val="00212CA4"/>
    <w:rsid w:val="00215BFE"/>
    <w:rsid w:val="00221847"/>
    <w:rsid w:val="002230C2"/>
    <w:rsid w:val="00226702"/>
    <w:rsid w:val="00230497"/>
    <w:rsid w:val="00233E55"/>
    <w:rsid w:val="00260974"/>
    <w:rsid w:val="00263F2B"/>
    <w:rsid w:val="00265DD4"/>
    <w:rsid w:val="00270506"/>
    <w:rsid w:val="002B2100"/>
    <w:rsid w:val="002C07B9"/>
    <w:rsid w:val="002C67C0"/>
    <w:rsid w:val="002F15DF"/>
    <w:rsid w:val="002F3DB9"/>
    <w:rsid w:val="002F556A"/>
    <w:rsid w:val="00301394"/>
    <w:rsid w:val="00313958"/>
    <w:rsid w:val="0031718A"/>
    <w:rsid w:val="003250F1"/>
    <w:rsid w:val="00325DB8"/>
    <w:rsid w:val="00325FB0"/>
    <w:rsid w:val="00330333"/>
    <w:rsid w:val="00334D3A"/>
    <w:rsid w:val="00336115"/>
    <w:rsid w:val="00337A5D"/>
    <w:rsid w:val="00346770"/>
    <w:rsid w:val="0035439C"/>
    <w:rsid w:val="0036316B"/>
    <w:rsid w:val="00373818"/>
    <w:rsid w:val="00382C4E"/>
    <w:rsid w:val="00383C32"/>
    <w:rsid w:val="00392FBA"/>
    <w:rsid w:val="003A0061"/>
    <w:rsid w:val="003A0D91"/>
    <w:rsid w:val="003A6225"/>
    <w:rsid w:val="003B12BA"/>
    <w:rsid w:val="003C39C4"/>
    <w:rsid w:val="003D2F86"/>
    <w:rsid w:val="003D7E3E"/>
    <w:rsid w:val="00400C03"/>
    <w:rsid w:val="00424E71"/>
    <w:rsid w:val="00432161"/>
    <w:rsid w:val="00445F41"/>
    <w:rsid w:val="00451206"/>
    <w:rsid w:val="0045365E"/>
    <w:rsid w:val="00454EC3"/>
    <w:rsid w:val="00457047"/>
    <w:rsid w:val="00467DDD"/>
    <w:rsid w:val="00470571"/>
    <w:rsid w:val="004725BB"/>
    <w:rsid w:val="00472C81"/>
    <w:rsid w:val="00482A68"/>
    <w:rsid w:val="00496CF2"/>
    <w:rsid w:val="00497D9A"/>
    <w:rsid w:val="004A29AC"/>
    <w:rsid w:val="004B49E9"/>
    <w:rsid w:val="004B7A4F"/>
    <w:rsid w:val="004C369D"/>
    <w:rsid w:val="004C49B1"/>
    <w:rsid w:val="004C7055"/>
    <w:rsid w:val="004D0140"/>
    <w:rsid w:val="004D12B3"/>
    <w:rsid w:val="004E1340"/>
    <w:rsid w:val="004F42C5"/>
    <w:rsid w:val="00523A3F"/>
    <w:rsid w:val="00523D40"/>
    <w:rsid w:val="00533CC4"/>
    <w:rsid w:val="00534F81"/>
    <w:rsid w:val="0053587A"/>
    <w:rsid w:val="00536B41"/>
    <w:rsid w:val="00540649"/>
    <w:rsid w:val="005445D0"/>
    <w:rsid w:val="005479DA"/>
    <w:rsid w:val="00547A55"/>
    <w:rsid w:val="00557A63"/>
    <w:rsid w:val="00570ADB"/>
    <w:rsid w:val="00573C5B"/>
    <w:rsid w:val="00575FEF"/>
    <w:rsid w:val="005804FC"/>
    <w:rsid w:val="00590444"/>
    <w:rsid w:val="005A2DCE"/>
    <w:rsid w:val="005A4D6C"/>
    <w:rsid w:val="005B5F30"/>
    <w:rsid w:val="005D0EB5"/>
    <w:rsid w:val="005E71A6"/>
    <w:rsid w:val="006026EA"/>
    <w:rsid w:val="00610BEE"/>
    <w:rsid w:val="00615B00"/>
    <w:rsid w:val="00616633"/>
    <w:rsid w:val="00622E13"/>
    <w:rsid w:val="00623545"/>
    <w:rsid w:val="0065159D"/>
    <w:rsid w:val="006660BE"/>
    <w:rsid w:val="0067285C"/>
    <w:rsid w:val="0067507F"/>
    <w:rsid w:val="00675A9F"/>
    <w:rsid w:val="00677011"/>
    <w:rsid w:val="00683953"/>
    <w:rsid w:val="006907DA"/>
    <w:rsid w:val="00690ED3"/>
    <w:rsid w:val="0069377B"/>
    <w:rsid w:val="00694F5F"/>
    <w:rsid w:val="006B202E"/>
    <w:rsid w:val="006B2A0C"/>
    <w:rsid w:val="006B34FE"/>
    <w:rsid w:val="006B770A"/>
    <w:rsid w:val="006C5ECD"/>
    <w:rsid w:val="006F22ED"/>
    <w:rsid w:val="006F23EA"/>
    <w:rsid w:val="007072A6"/>
    <w:rsid w:val="00707D7C"/>
    <w:rsid w:val="0071012C"/>
    <w:rsid w:val="00726F9F"/>
    <w:rsid w:val="00735545"/>
    <w:rsid w:val="00744A57"/>
    <w:rsid w:val="00745732"/>
    <w:rsid w:val="00745821"/>
    <w:rsid w:val="007501CA"/>
    <w:rsid w:val="007540A4"/>
    <w:rsid w:val="0075528D"/>
    <w:rsid w:val="007575F1"/>
    <w:rsid w:val="007653F9"/>
    <w:rsid w:val="007742C6"/>
    <w:rsid w:val="00782A7A"/>
    <w:rsid w:val="007869DE"/>
    <w:rsid w:val="007875EE"/>
    <w:rsid w:val="00795258"/>
    <w:rsid w:val="00795945"/>
    <w:rsid w:val="007B00CB"/>
    <w:rsid w:val="007B5B73"/>
    <w:rsid w:val="007B7C9F"/>
    <w:rsid w:val="007C5237"/>
    <w:rsid w:val="007C68A6"/>
    <w:rsid w:val="007D3DC0"/>
    <w:rsid w:val="007D6DD9"/>
    <w:rsid w:val="007E2F6F"/>
    <w:rsid w:val="007E5F19"/>
    <w:rsid w:val="007E7728"/>
    <w:rsid w:val="007F1B1F"/>
    <w:rsid w:val="007F557F"/>
    <w:rsid w:val="00813A4E"/>
    <w:rsid w:val="00827AB9"/>
    <w:rsid w:val="00832D23"/>
    <w:rsid w:val="00833A9E"/>
    <w:rsid w:val="00835CDD"/>
    <w:rsid w:val="00851C71"/>
    <w:rsid w:val="008574A5"/>
    <w:rsid w:val="00863A33"/>
    <w:rsid w:val="00865DCD"/>
    <w:rsid w:val="008743CA"/>
    <w:rsid w:val="00875F23"/>
    <w:rsid w:val="00877AEB"/>
    <w:rsid w:val="00883C9B"/>
    <w:rsid w:val="0088798B"/>
    <w:rsid w:val="0088798E"/>
    <w:rsid w:val="008A784A"/>
    <w:rsid w:val="008B0EF3"/>
    <w:rsid w:val="008B20DF"/>
    <w:rsid w:val="008C3EF5"/>
    <w:rsid w:val="008C67A6"/>
    <w:rsid w:val="008F505E"/>
    <w:rsid w:val="00903125"/>
    <w:rsid w:val="00904565"/>
    <w:rsid w:val="00934631"/>
    <w:rsid w:val="00943BCA"/>
    <w:rsid w:val="009557EA"/>
    <w:rsid w:val="00965A98"/>
    <w:rsid w:val="009826EB"/>
    <w:rsid w:val="00983A94"/>
    <w:rsid w:val="00987C15"/>
    <w:rsid w:val="009957A9"/>
    <w:rsid w:val="00997549"/>
    <w:rsid w:val="009A1A52"/>
    <w:rsid w:val="009A3522"/>
    <w:rsid w:val="009A4F63"/>
    <w:rsid w:val="009B09A0"/>
    <w:rsid w:val="009B2951"/>
    <w:rsid w:val="009C0D4C"/>
    <w:rsid w:val="009C466C"/>
    <w:rsid w:val="009C7536"/>
    <w:rsid w:val="009D6B66"/>
    <w:rsid w:val="009E0333"/>
    <w:rsid w:val="009E15A3"/>
    <w:rsid w:val="009E46CE"/>
    <w:rsid w:val="00A00D13"/>
    <w:rsid w:val="00A07291"/>
    <w:rsid w:val="00A14CDD"/>
    <w:rsid w:val="00A15587"/>
    <w:rsid w:val="00A22610"/>
    <w:rsid w:val="00A2293D"/>
    <w:rsid w:val="00A35E7C"/>
    <w:rsid w:val="00A37C48"/>
    <w:rsid w:val="00A47A1C"/>
    <w:rsid w:val="00A63967"/>
    <w:rsid w:val="00A65381"/>
    <w:rsid w:val="00A73240"/>
    <w:rsid w:val="00A7626E"/>
    <w:rsid w:val="00A76DD0"/>
    <w:rsid w:val="00A77861"/>
    <w:rsid w:val="00A84C61"/>
    <w:rsid w:val="00A94C86"/>
    <w:rsid w:val="00AA5065"/>
    <w:rsid w:val="00AA6933"/>
    <w:rsid w:val="00AB62B4"/>
    <w:rsid w:val="00AB7109"/>
    <w:rsid w:val="00AD00C5"/>
    <w:rsid w:val="00AE00EC"/>
    <w:rsid w:val="00AE22E4"/>
    <w:rsid w:val="00AF2820"/>
    <w:rsid w:val="00AF7F3E"/>
    <w:rsid w:val="00B03451"/>
    <w:rsid w:val="00B05541"/>
    <w:rsid w:val="00B05C21"/>
    <w:rsid w:val="00B06B78"/>
    <w:rsid w:val="00B17963"/>
    <w:rsid w:val="00B341AD"/>
    <w:rsid w:val="00B46F06"/>
    <w:rsid w:val="00B5783F"/>
    <w:rsid w:val="00B638D4"/>
    <w:rsid w:val="00B63D9B"/>
    <w:rsid w:val="00B6650A"/>
    <w:rsid w:val="00B716D4"/>
    <w:rsid w:val="00B7179C"/>
    <w:rsid w:val="00B738B0"/>
    <w:rsid w:val="00B75D51"/>
    <w:rsid w:val="00B83175"/>
    <w:rsid w:val="00B929AB"/>
    <w:rsid w:val="00BA543F"/>
    <w:rsid w:val="00BB1E5D"/>
    <w:rsid w:val="00BC7503"/>
    <w:rsid w:val="00BD3D0D"/>
    <w:rsid w:val="00BD4763"/>
    <w:rsid w:val="00BD58B7"/>
    <w:rsid w:val="00BF58C2"/>
    <w:rsid w:val="00C0246D"/>
    <w:rsid w:val="00C15CC4"/>
    <w:rsid w:val="00C1730A"/>
    <w:rsid w:val="00C3764B"/>
    <w:rsid w:val="00C41B72"/>
    <w:rsid w:val="00C46207"/>
    <w:rsid w:val="00C463B3"/>
    <w:rsid w:val="00C54739"/>
    <w:rsid w:val="00C55A3F"/>
    <w:rsid w:val="00C62921"/>
    <w:rsid w:val="00C63E64"/>
    <w:rsid w:val="00C658B8"/>
    <w:rsid w:val="00C728C9"/>
    <w:rsid w:val="00C743CD"/>
    <w:rsid w:val="00C81A29"/>
    <w:rsid w:val="00C8447F"/>
    <w:rsid w:val="00C91BFF"/>
    <w:rsid w:val="00C93A3B"/>
    <w:rsid w:val="00C94E7E"/>
    <w:rsid w:val="00CA73E7"/>
    <w:rsid w:val="00CB0ABD"/>
    <w:rsid w:val="00CB31CE"/>
    <w:rsid w:val="00CC313F"/>
    <w:rsid w:val="00CC60EA"/>
    <w:rsid w:val="00CC7D3A"/>
    <w:rsid w:val="00CE130E"/>
    <w:rsid w:val="00CE4288"/>
    <w:rsid w:val="00CE643A"/>
    <w:rsid w:val="00CF1BAF"/>
    <w:rsid w:val="00CF32F7"/>
    <w:rsid w:val="00CF45C4"/>
    <w:rsid w:val="00D01293"/>
    <w:rsid w:val="00D06F73"/>
    <w:rsid w:val="00D1693A"/>
    <w:rsid w:val="00D16A19"/>
    <w:rsid w:val="00D17848"/>
    <w:rsid w:val="00D2252A"/>
    <w:rsid w:val="00D334B1"/>
    <w:rsid w:val="00D350DB"/>
    <w:rsid w:val="00D41FCE"/>
    <w:rsid w:val="00D43195"/>
    <w:rsid w:val="00D64CD6"/>
    <w:rsid w:val="00D71B67"/>
    <w:rsid w:val="00D76B53"/>
    <w:rsid w:val="00D90700"/>
    <w:rsid w:val="00D93690"/>
    <w:rsid w:val="00DA417D"/>
    <w:rsid w:val="00DA6421"/>
    <w:rsid w:val="00DA782A"/>
    <w:rsid w:val="00DB7C37"/>
    <w:rsid w:val="00DC0BA3"/>
    <w:rsid w:val="00DC206A"/>
    <w:rsid w:val="00DE1F30"/>
    <w:rsid w:val="00DE2744"/>
    <w:rsid w:val="00DE3DB9"/>
    <w:rsid w:val="00DE594B"/>
    <w:rsid w:val="00DE77A9"/>
    <w:rsid w:val="00DF2A93"/>
    <w:rsid w:val="00E0449A"/>
    <w:rsid w:val="00E065D2"/>
    <w:rsid w:val="00E11008"/>
    <w:rsid w:val="00E1638A"/>
    <w:rsid w:val="00E236F7"/>
    <w:rsid w:val="00E30F05"/>
    <w:rsid w:val="00E379EE"/>
    <w:rsid w:val="00E410C1"/>
    <w:rsid w:val="00E50B3D"/>
    <w:rsid w:val="00E577A5"/>
    <w:rsid w:val="00E67C1A"/>
    <w:rsid w:val="00E763B4"/>
    <w:rsid w:val="00E779D5"/>
    <w:rsid w:val="00E82013"/>
    <w:rsid w:val="00E87141"/>
    <w:rsid w:val="00E90DB9"/>
    <w:rsid w:val="00E9576C"/>
    <w:rsid w:val="00EB2A36"/>
    <w:rsid w:val="00EB6D3A"/>
    <w:rsid w:val="00ED13F1"/>
    <w:rsid w:val="00EE0897"/>
    <w:rsid w:val="00EE0E68"/>
    <w:rsid w:val="00EE1CBA"/>
    <w:rsid w:val="00F0024E"/>
    <w:rsid w:val="00F060F1"/>
    <w:rsid w:val="00F14520"/>
    <w:rsid w:val="00F14A11"/>
    <w:rsid w:val="00F20099"/>
    <w:rsid w:val="00F20E56"/>
    <w:rsid w:val="00F21333"/>
    <w:rsid w:val="00F27579"/>
    <w:rsid w:val="00F364F5"/>
    <w:rsid w:val="00F369B2"/>
    <w:rsid w:val="00F43666"/>
    <w:rsid w:val="00F52196"/>
    <w:rsid w:val="00F61A96"/>
    <w:rsid w:val="00F62F85"/>
    <w:rsid w:val="00F87E7A"/>
    <w:rsid w:val="00F93FB7"/>
    <w:rsid w:val="00F95294"/>
    <w:rsid w:val="00FA198F"/>
    <w:rsid w:val="00FA779B"/>
    <w:rsid w:val="00FB5DD9"/>
    <w:rsid w:val="00FB6B3E"/>
    <w:rsid w:val="00FC2E69"/>
    <w:rsid w:val="00FC4269"/>
    <w:rsid w:val="00FC7E54"/>
    <w:rsid w:val="00FE2AE4"/>
    <w:rsid w:val="00FE4DF2"/>
    <w:rsid w:val="00FE6F6C"/>
    <w:rsid w:val="00FF03C4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AAC11"/>
  <w15:docId w15:val="{763DE159-19EF-1444-930E-C784DC520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0129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customStyle="1" w:styleId="desc">
    <w:name w:val="desc"/>
    <w:basedOn w:val="Bekezdsalapbettpusa"/>
    <w:uiPriority w:val="99"/>
    <w:rsid w:val="001960A2"/>
    <w:rPr>
      <w:rFonts w:ascii="Times New Roman" w:hAnsi="Times New Roman" w:cs="Times New Roman"/>
    </w:rPr>
  </w:style>
  <w:style w:type="table" w:styleId="Rcsostblzat">
    <w:name w:val="Table Grid"/>
    <w:basedOn w:val="Normltblzat"/>
    <w:uiPriority w:val="99"/>
    <w:rsid w:val="000F74E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14520"/>
    <w:pPr>
      <w:ind w:left="720"/>
    </w:pPr>
  </w:style>
  <w:style w:type="paragraph" w:styleId="Nincstrkz">
    <w:name w:val="No Spacing"/>
    <w:uiPriority w:val="1"/>
    <w:qFormat/>
    <w:rsid w:val="00337A5D"/>
    <w:pPr>
      <w:suppressAutoHyphens/>
    </w:pPr>
    <w:rPr>
      <w:rFonts w:cs="Calibri"/>
      <w:kern w:val="2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6F22E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F22E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F22ED"/>
    <w:rPr>
      <w:rFonts w:cs="Calibri"/>
      <w:sz w:val="20"/>
      <w:szCs w:val="20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F22E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F22ED"/>
    <w:rPr>
      <w:rFonts w:cs="Calibri"/>
      <w:b/>
      <w:bCs/>
      <w:sz w:val="20"/>
      <w:szCs w:val="20"/>
      <w:lang w:eastAsia="en-US"/>
    </w:rPr>
  </w:style>
  <w:style w:type="paragraph" w:customStyle="1" w:styleId="Style2">
    <w:name w:val="Style 2"/>
    <w:basedOn w:val="Norml"/>
    <w:uiPriority w:val="99"/>
    <w:rsid w:val="00EB6D3A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22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FE9E0-FE25-4BA6-A5F4-73EEE6B26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490</Words>
  <Characters>3899</Characters>
  <Application>Microsoft Office Word</Application>
  <DocSecurity>0</DocSecurity>
  <Lines>32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Szám: 222-13/2013</vt:lpstr>
      <vt:lpstr>Szám: 222-13/2013</vt:lpstr>
    </vt:vector>
  </TitlesOfParts>
  <Company>Dr.X. Corporation</Company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222-13/2013</dc:title>
  <dc:subject/>
  <dc:creator>Zgrót PH Titkárság</dc:creator>
  <cp:keywords/>
  <dc:description/>
  <cp:lastModifiedBy>Jegyző</cp:lastModifiedBy>
  <cp:revision>9</cp:revision>
  <cp:lastPrinted>2023-07-18T05:06:00Z</cp:lastPrinted>
  <dcterms:created xsi:type="dcterms:W3CDTF">2024-07-15T11:21:00Z</dcterms:created>
  <dcterms:modified xsi:type="dcterms:W3CDTF">2024-07-22T08:47:00Z</dcterms:modified>
</cp:coreProperties>
</file>